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28AC7029" w:rsidR="00B82549" w:rsidRPr="006778C7" w:rsidRDefault="00B82549" w:rsidP="00B82549">
      <w:pPr>
        <w:widowControl w:val="0"/>
        <w:ind w:left="-108"/>
        <w:jc w:val="center"/>
        <w:rPr>
          <w:sz w:val="28"/>
          <w:szCs w:val="28"/>
        </w:rPr>
      </w:pPr>
      <w:r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A385AB2" w14:textId="5B666CB5" w:rsidR="00B82549" w:rsidRPr="00EE7549" w:rsidRDefault="00550F17" w:rsidP="00B825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1F2C3DF4" w14:textId="7DCA43A0" w:rsidR="00B82549" w:rsidRPr="00EE7549" w:rsidRDefault="00807B47" w:rsidP="00AA40D1">
            <w:pPr>
              <w:widowControl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9</w:t>
            </w:r>
            <w:r w:rsidR="006F6B9D">
              <w:rPr>
                <w:sz w:val="26"/>
                <w:szCs w:val="26"/>
              </w:rPr>
              <w:t xml:space="preserve"> октября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1D222CDF" w:rsidR="00B82549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</w:t>
      </w:r>
    </w:p>
    <w:p w14:paraId="75E0FE68" w14:textId="77777777" w:rsidR="006F6B9D" w:rsidRDefault="006F6B9D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28701188" w14:textId="0D18090F" w:rsidR="006F6B9D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="006F6B9D">
        <w:rPr>
          <w:sz w:val="26"/>
          <w:szCs w:val="26"/>
        </w:rPr>
        <w:t>Грезин А.А.,</w:t>
      </w:r>
      <w:r w:rsidR="006F6B9D" w:rsidRPr="006F6B9D">
        <w:rPr>
          <w:sz w:val="26"/>
          <w:szCs w:val="26"/>
        </w:rPr>
        <w:t xml:space="preserve"> </w:t>
      </w:r>
      <w:r w:rsidR="006F6B9D" w:rsidRPr="005A21DE">
        <w:rPr>
          <w:sz w:val="26"/>
          <w:szCs w:val="26"/>
        </w:rPr>
        <w:t xml:space="preserve">заместитель начальника управления – начальник организационного отдела </w:t>
      </w:r>
      <w:r w:rsidR="006F6B9D">
        <w:rPr>
          <w:sz w:val="26"/>
          <w:szCs w:val="26"/>
        </w:rPr>
        <w:t xml:space="preserve">Административно-организационного управления </w:t>
      </w:r>
      <w:r w:rsidR="006F6B9D" w:rsidRPr="005A21DE">
        <w:rPr>
          <w:sz w:val="26"/>
          <w:szCs w:val="26"/>
        </w:rPr>
        <w:t>Администрации Северодвинска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6F6B9D" w:rsidRPr="00EE7549" w14:paraId="059B11B0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6276F782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0A2D441F" w14:textId="29CB8A2D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6F6B9D" w:rsidRPr="00EE7549" w14:paraId="5FA87CDE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50EDA3F2" w14:textId="758BC4B9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47B7579A" w14:textId="0E06E1B9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6F6B9D" w:rsidRPr="00EE7549" w14:paraId="5ECFCD0C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0B1A70EA" w14:textId="6508654F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106A7323" w14:textId="1F4BEA80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6F6B9D" w:rsidRPr="00EE7549" w14:paraId="71D3A592" w14:textId="77777777" w:rsidTr="00A56CC9">
        <w:trPr>
          <w:trHeight w:val="685"/>
        </w:trPr>
        <w:tc>
          <w:tcPr>
            <w:tcW w:w="2376" w:type="dxa"/>
            <w:shd w:val="clear" w:color="auto" w:fill="auto"/>
          </w:tcPr>
          <w:p w14:paraId="524C274A" w14:textId="7EDCE455" w:rsidR="006F6B9D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4E8C277C" w14:textId="74D6657B" w:rsidR="006F6B9D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 xml:space="preserve">консультант организационного отдела </w:t>
            </w:r>
            <w:r>
              <w:rPr>
                <w:sz w:val="26"/>
                <w:szCs w:val="26"/>
              </w:rPr>
              <w:t>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6F6B9D" w:rsidRPr="00EE7549" w14:paraId="026D7E0C" w14:textId="77777777" w:rsidTr="00A56CC9">
        <w:trPr>
          <w:trHeight w:val="150"/>
        </w:trPr>
        <w:tc>
          <w:tcPr>
            <w:tcW w:w="2376" w:type="dxa"/>
            <w:shd w:val="clear" w:color="auto" w:fill="auto"/>
          </w:tcPr>
          <w:p w14:paraId="1E6CABDE" w14:textId="0B19BFD5" w:rsidR="006F6B9D" w:rsidRPr="00EE7549" w:rsidRDefault="006F6B9D" w:rsidP="006F6B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 А.В.</w:t>
            </w:r>
          </w:p>
        </w:tc>
        <w:tc>
          <w:tcPr>
            <w:tcW w:w="7293" w:type="dxa"/>
            <w:shd w:val="clear" w:color="auto" w:fill="auto"/>
          </w:tcPr>
          <w:p w14:paraId="4A0A2656" w14:textId="5BD91392" w:rsidR="006F6B9D" w:rsidRPr="00EE7549" w:rsidRDefault="006F6B9D" w:rsidP="006F6B9D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>заместитель директора по инфраструктурному развитию филиала САФУ в г. Северодвинске Архангельской области</w:t>
            </w:r>
            <w:r>
              <w:rPr>
                <w:sz w:val="26"/>
                <w:szCs w:val="26"/>
              </w:rPr>
              <w:t xml:space="preserve"> (по</w:t>
            </w:r>
            <w:r w:rsidR="007A75C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согласованию)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1C992AC9" w14:textId="03653F0A" w:rsidR="00CD0EB7" w:rsidRDefault="00CD0EB7" w:rsidP="00BA3005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1. </w:t>
      </w:r>
      <w:r w:rsidR="00BA3005" w:rsidRPr="00FD6358">
        <w:rPr>
          <w:sz w:val="26"/>
          <w:szCs w:val="26"/>
        </w:rPr>
        <w:t xml:space="preserve">О рассмотрении предложения члена комиссии </w:t>
      </w:r>
      <w:r w:rsidR="00BA3005">
        <w:rPr>
          <w:sz w:val="26"/>
          <w:szCs w:val="26"/>
        </w:rPr>
        <w:t>от 11.09.2024.</w:t>
      </w:r>
    </w:p>
    <w:p w14:paraId="7FF9042A" w14:textId="6DC965A4" w:rsidR="001F457E" w:rsidRDefault="00CD0EB7" w:rsidP="00CD0EB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 рас</w:t>
      </w:r>
      <w:r w:rsidR="001F457E">
        <w:rPr>
          <w:sz w:val="26"/>
          <w:szCs w:val="26"/>
        </w:rPr>
        <w:t xml:space="preserve">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директора </w:t>
      </w:r>
      <w:r w:rsidR="00550F17">
        <w:rPr>
          <w:sz w:val="26"/>
          <w:szCs w:val="26"/>
        </w:rPr>
        <w:t>муниципального учреждения</w:t>
      </w:r>
      <w:r w:rsidR="001F457E">
        <w:rPr>
          <w:sz w:val="26"/>
          <w:szCs w:val="26"/>
        </w:rPr>
        <w:t xml:space="preserve"> 09.09.2024.</w:t>
      </w:r>
    </w:p>
    <w:p w14:paraId="1E0A109A" w14:textId="32118D92" w:rsidR="00021170" w:rsidRDefault="00021170" w:rsidP="00CD0EB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50F17">
        <w:rPr>
          <w:sz w:val="26"/>
          <w:szCs w:val="26"/>
        </w:rPr>
        <w:t>О рассмотрении уведомления от 08.07.2024 организации о заключении трудового договора с бывшим муниципальным служащим.</w:t>
      </w:r>
    </w:p>
    <w:p w14:paraId="6B4517B5" w14:textId="14B995D7" w:rsidR="00550F17" w:rsidRDefault="00E85806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50F17">
        <w:rPr>
          <w:sz w:val="26"/>
          <w:szCs w:val="26"/>
        </w:rPr>
        <w:t>О рассмотрении уведомления организации от 16.09.2024 о заключении трудового договора с бывшим муниципальным служащим.</w:t>
      </w:r>
    </w:p>
    <w:p w14:paraId="6B901EFB" w14:textId="17733298" w:rsidR="003F3D44" w:rsidRDefault="00E85806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1170">
        <w:rPr>
          <w:sz w:val="26"/>
          <w:szCs w:val="26"/>
        </w:rPr>
        <w:t xml:space="preserve">. О рассмотрении уведомления о намерении выполнять иную оплачиваемую </w:t>
      </w:r>
      <w:r w:rsidR="00021170">
        <w:rPr>
          <w:sz w:val="26"/>
          <w:szCs w:val="26"/>
        </w:rPr>
        <w:lastRenderedPageBreak/>
        <w:t xml:space="preserve">работу, поступившего </w:t>
      </w:r>
      <w:r w:rsidR="00550F17">
        <w:rPr>
          <w:sz w:val="26"/>
          <w:szCs w:val="26"/>
        </w:rPr>
        <w:t>муниципального служащего</w:t>
      </w:r>
      <w:r w:rsidR="00021170">
        <w:rPr>
          <w:sz w:val="26"/>
          <w:szCs w:val="26"/>
        </w:rPr>
        <w:t>.</w:t>
      </w:r>
    </w:p>
    <w:p w14:paraId="7C0655CE" w14:textId="77777777" w:rsidR="00550F17" w:rsidRDefault="00E85806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31B85">
        <w:rPr>
          <w:sz w:val="26"/>
          <w:szCs w:val="26"/>
        </w:rPr>
        <w:t xml:space="preserve">. </w:t>
      </w:r>
      <w:r w:rsidR="00550F17">
        <w:rPr>
          <w:sz w:val="26"/>
          <w:szCs w:val="26"/>
        </w:rPr>
        <w:t>О рассмотрении уведомления о намерении выполнять иную оплачиваемую работу, поступившего муниципального служащего.</w:t>
      </w:r>
    </w:p>
    <w:p w14:paraId="62369FF4" w14:textId="26B15493" w:rsidR="00021170" w:rsidRDefault="00021170" w:rsidP="00550F17">
      <w:pPr>
        <w:ind w:firstLine="720"/>
        <w:jc w:val="both"/>
        <w:rPr>
          <w:sz w:val="26"/>
          <w:szCs w:val="26"/>
        </w:rPr>
      </w:pPr>
    </w:p>
    <w:p w14:paraId="23DB14BE" w14:textId="359B9A74" w:rsidR="00BA3005" w:rsidRDefault="00BA3005" w:rsidP="00BA300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FD6358">
        <w:rPr>
          <w:rStyle w:val="21"/>
          <w:sz w:val="26"/>
          <w:szCs w:val="26"/>
        </w:rPr>
        <w:t xml:space="preserve">1. СЛУШАЛИ: о рассмотрении </w:t>
      </w:r>
      <w:r w:rsidR="00550F17">
        <w:rPr>
          <w:sz w:val="26"/>
          <w:szCs w:val="26"/>
        </w:rPr>
        <w:t>предложения члена комиссии.</w:t>
      </w:r>
    </w:p>
    <w:p w14:paraId="3732AE1A" w14:textId="77777777" w:rsidR="00AC72C4" w:rsidRDefault="00AC72C4" w:rsidP="00B63E4F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 w:val="26"/>
          <w:szCs w:val="26"/>
        </w:rPr>
      </w:pPr>
    </w:p>
    <w:p w14:paraId="100DFDDD" w14:textId="4E4A5C1C" w:rsidR="002B327F" w:rsidRPr="00B63E4F" w:rsidRDefault="00B63E4F" w:rsidP="00B63E4F">
      <w:pPr>
        <w:autoSpaceDE w:val="0"/>
        <w:autoSpaceDN w:val="0"/>
        <w:adjustRightInd w:val="0"/>
        <w:ind w:firstLine="709"/>
        <w:jc w:val="both"/>
        <w:rPr>
          <w:rStyle w:val="21"/>
          <w:sz w:val="26"/>
          <w:szCs w:val="26"/>
          <w:shd w:val="clear" w:color="auto" w:fill="auto"/>
        </w:rPr>
      </w:pPr>
      <w:r>
        <w:rPr>
          <w:rStyle w:val="21"/>
          <w:color w:val="000000"/>
          <w:sz w:val="26"/>
          <w:szCs w:val="26"/>
        </w:rPr>
        <w:t>1. </w:t>
      </w:r>
      <w:r w:rsidR="002B327F" w:rsidRPr="00B63E4F">
        <w:rPr>
          <w:rStyle w:val="21"/>
          <w:color w:val="000000"/>
          <w:sz w:val="26"/>
          <w:szCs w:val="26"/>
        </w:rPr>
        <w:t>РЕШИЛИ:</w:t>
      </w:r>
    </w:p>
    <w:p w14:paraId="03D0CC86" w14:textId="1C613F73" w:rsidR="002B327F" w:rsidRPr="00B63E4F" w:rsidRDefault="00B63E4F" w:rsidP="00B63E4F">
      <w:pPr>
        <w:widowControl w:val="0"/>
        <w:ind w:firstLine="709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1.1. </w:t>
      </w:r>
      <w:r w:rsidR="002B327F" w:rsidRPr="00B63E4F">
        <w:rPr>
          <w:rStyle w:val="21"/>
          <w:sz w:val="26"/>
          <w:szCs w:val="26"/>
        </w:rPr>
        <w:t>Информацию принять к сведению.</w:t>
      </w:r>
    </w:p>
    <w:p w14:paraId="5176B9E0" w14:textId="4DC85F22" w:rsidR="002B327F" w:rsidRPr="00B63E4F" w:rsidRDefault="00B63E4F" w:rsidP="00B63E4F">
      <w:pPr>
        <w:widowControl w:val="0"/>
        <w:ind w:firstLine="709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1.2. </w:t>
      </w:r>
      <w:r w:rsidR="002B327F" w:rsidRPr="00B63E4F">
        <w:rPr>
          <w:rStyle w:val="21"/>
          <w:sz w:val="26"/>
          <w:szCs w:val="26"/>
        </w:rPr>
        <w:t xml:space="preserve">Сообщить о принятом комиссией </w:t>
      </w:r>
      <w:r w:rsidRPr="00B63E4F">
        <w:rPr>
          <w:sz w:val="26"/>
          <w:szCs w:val="26"/>
        </w:rPr>
        <w:t>по соблюдению требований к</w:t>
      </w:r>
      <w:r>
        <w:rPr>
          <w:sz w:val="26"/>
          <w:szCs w:val="26"/>
        </w:rPr>
        <w:t> </w:t>
      </w:r>
      <w:r w:rsidRPr="00B63E4F">
        <w:rPr>
          <w:sz w:val="26"/>
          <w:szCs w:val="26"/>
        </w:rPr>
        <w:t>служебному поведению муниципальных служащих и урегулированию конфликта интересов в Администрации Северодвинска</w:t>
      </w:r>
      <w:r w:rsidRPr="00B63E4F">
        <w:rPr>
          <w:rStyle w:val="21"/>
          <w:sz w:val="26"/>
          <w:szCs w:val="26"/>
        </w:rPr>
        <w:t xml:space="preserve"> </w:t>
      </w:r>
      <w:r w:rsidR="002B327F" w:rsidRPr="00B63E4F">
        <w:rPr>
          <w:rStyle w:val="21"/>
          <w:sz w:val="26"/>
          <w:szCs w:val="26"/>
        </w:rPr>
        <w:t xml:space="preserve">решении </w:t>
      </w:r>
      <w:r w:rsidR="00550F17">
        <w:rPr>
          <w:rStyle w:val="21"/>
          <w:sz w:val="26"/>
          <w:szCs w:val="26"/>
        </w:rPr>
        <w:t>гражданину</w:t>
      </w:r>
      <w:r w:rsidRPr="00B63E4F">
        <w:rPr>
          <w:rStyle w:val="21"/>
          <w:sz w:val="26"/>
          <w:szCs w:val="26"/>
        </w:rPr>
        <w:t>.</w:t>
      </w:r>
    </w:p>
    <w:p w14:paraId="59E123E5" w14:textId="77777777" w:rsidR="00F13CC9" w:rsidRDefault="00F13CC9" w:rsidP="003212FF">
      <w:pPr>
        <w:jc w:val="both"/>
        <w:rPr>
          <w:sz w:val="26"/>
          <w:szCs w:val="26"/>
        </w:rPr>
      </w:pPr>
    </w:p>
    <w:p w14:paraId="2D2AEA46" w14:textId="7DD7D500" w:rsidR="00F13CC9" w:rsidRDefault="00F13CC9" w:rsidP="003F3D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</w:t>
      </w:r>
      <w:r w:rsidRPr="0003624F">
        <w:rPr>
          <w:sz w:val="26"/>
          <w:szCs w:val="26"/>
          <w:shd w:val="clear" w:color="auto" w:fill="FFFFFF"/>
        </w:rPr>
        <w:t xml:space="preserve">. </w:t>
      </w:r>
      <w:r w:rsidRPr="0003624F">
        <w:rPr>
          <w:sz w:val="26"/>
          <w:szCs w:val="26"/>
        </w:rPr>
        <w:t>СЛУШАЛИ:</w:t>
      </w:r>
      <w:r>
        <w:rPr>
          <w:sz w:val="26"/>
          <w:szCs w:val="26"/>
        </w:rPr>
        <w:t xml:space="preserve"> 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директора </w:t>
      </w:r>
      <w:r w:rsidR="00550F17">
        <w:rPr>
          <w:sz w:val="26"/>
          <w:szCs w:val="26"/>
        </w:rPr>
        <w:t>муниципального учреждения</w:t>
      </w:r>
      <w:r>
        <w:rPr>
          <w:sz w:val="26"/>
          <w:szCs w:val="26"/>
        </w:rPr>
        <w:t xml:space="preserve"> 09.09.2024.</w:t>
      </w:r>
    </w:p>
    <w:p w14:paraId="25473F7A" w14:textId="77777777" w:rsidR="00F13CC9" w:rsidRDefault="00F13CC9" w:rsidP="003212FF">
      <w:pPr>
        <w:jc w:val="both"/>
        <w:rPr>
          <w:sz w:val="26"/>
          <w:szCs w:val="26"/>
        </w:rPr>
      </w:pPr>
    </w:p>
    <w:p w14:paraId="1ECBB02E" w14:textId="3B290DE2" w:rsidR="00835F4C" w:rsidRDefault="00835F4C" w:rsidP="003F3D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РЕШИЛИ:</w:t>
      </w:r>
    </w:p>
    <w:p w14:paraId="0DCC7A14" w14:textId="163FDAB0" w:rsidR="00835F4C" w:rsidRDefault="00835F4C" w:rsidP="00835F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принять к сведению.</w:t>
      </w:r>
    </w:p>
    <w:p w14:paraId="1BDA7B1D" w14:textId="6F6ACF4A" w:rsidR="00256333" w:rsidRDefault="00835F4C" w:rsidP="002563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Признать, что при </w:t>
      </w:r>
      <w:r w:rsidR="00256333">
        <w:rPr>
          <w:sz w:val="26"/>
          <w:szCs w:val="26"/>
        </w:rPr>
        <w:t xml:space="preserve">исполнении директором </w:t>
      </w:r>
      <w:r w:rsidR="00550F17">
        <w:rPr>
          <w:sz w:val="26"/>
          <w:szCs w:val="26"/>
        </w:rPr>
        <w:t>муниципального учреждения</w:t>
      </w:r>
      <w:r w:rsidR="00256333">
        <w:rPr>
          <w:sz w:val="26"/>
          <w:szCs w:val="26"/>
        </w:rPr>
        <w:t xml:space="preserve"> должностных обязанностей при указанных обстоятельствах конфликт интересов отсутствует.</w:t>
      </w:r>
    </w:p>
    <w:p w14:paraId="3BC2C9EE" w14:textId="55F80982" w:rsidR="00256333" w:rsidRDefault="00256333" w:rsidP="00635DCE">
      <w:pPr>
        <w:jc w:val="both"/>
        <w:rPr>
          <w:sz w:val="26"/>
          <w:szCs w:val="26"/>
        </w:rPr>
      </w:pPr>
    </w:p>
    <w:p w14:paraId="1F2C95AF" w14:textId="77777777" w:rsidR="00550F17" w:rsidRDefault="00531B85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СЛУШАЛИ: </w:t>
      </w:r>
      <w:r w:rsidR="00550F17">
        <w:rPr>
          <w:sz w:val="26"/>
          <w:szCs w:val="26"/>
        </w:rPr>
        <w:t>О рассмотрении уведомления от 08.07.2024 организации о заключении трудового договора с бывшим муниципальным служащим.</w:t>
      </w:r>
    </w:p>
    <w:p w14:paraId="1AB06E8B" w14:textId="77777777" w:rsidR="00E85806" w:rsidRDefault="00E85806" w:rsidP="003212FF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color w:val="000000"/>
          <w:sz w:val="26"/>
          <w:szCs w:val="26"/>
        </w:rPr>
      </w:pPr>
    </w:p>
    <w:p w14:paraId="1F547678" w14:textId="718F1F4B" w:rsidR="006E5DF5" w:rsidRDefault="00E85806" w:rsidP="006E5DF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 xml:space="preserve">3. </w:t>
      </w:r>
      <w:r w:rsidR="006E5DF5" w:rsidRPr="008C32D2">
        <w:rPr>
          <w:rStyle w:val="21"/>
          <w:color w:val="000000"/>
          <w:sz w:val="26"/>
          <w:szCs w:val="26"/>
        </w:rPr>
        <w:t>РЕШИЛИ</w:t>
      </w:r>
      <w:r w:rsidR="006E5DF5">
        <w:rPr>
          <w:rStyle w:val="21"/>
          <w:color w:val="000000"/>
          <w:sz w:val="26"/>
          <w:szCs w:val="26"/>
        </w:rPr>
        <w:t>:</w:t>
      </w:r>
    </w:p>
    <w:p w14:paraId="0D34DD0F" w14:textId="5B0D5E33" w:rsidR="00CC34BC" w:rsidRDefault="00CC34BC" w:rsidP="00CC34B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связи с тем, что функции по муниципальному (административному) управлению </w:t>
      </w:r>
      <w:r w:rsidR="00550F17">
        <w:rPr>
          <w:sz w:val="26"/>
          <w:szCs w:val="26"/>
        </w:rPr>
        <w:t>организацией</w:t>
      </w:r>
      <w:r>
        <w:rPr>
          <w:sz w:val="26"/>
          <w:szCs w:val="26"/>
          <w:shd w:val="clear" w:color="auto" w:fill="FFFFFF"/>
        </w:rPr>
        <w:t xml:space="preserve"> не</w:t>
      </w:r>
      <w:r w:rsidR="00550F17">
        <w:rPr>
          <w:sz w:val="26"/>
          <w:szCs w:val="26"/>
        </w:rPr>
        <w:t xml:space="preserve"> входили </w:t>
      </w:r>
      <w:r>
        <w:rPr>
          <w:sz w:val="26"/>
          <w:szCs w:val="26"/>
        </w:rPr>
        <w:t xml:space="preserve">в должностные обязанности </w:t>
      </w:r>
      <w:r w:rsidR="00550F17">
        <w:rPr>
          <w:sz w:val="26"/>
          <w:szCs w:val="26"/>
        </w:rPr>
        <w:t xml:space="preserve">бывшего муниципального служащего, предоставление согласия бывшему муниципальному служащему </w:t>
      </w:r>
      <w:r>
        <w:rPr>
          <w:sz w:val="26"/>
          <w:szCs w:val="26"/>
        </w:rPr>
        <w:t xml:space="preserve">на выполнение работы </w:t>
      </w:r>
      <w:r w:rsidR="00550F17">
        <w:rPr>
          <w:sz w:val="26"/>
          <w:szCs w:val="26"/>
        </w:rPr>
        <w:t xml:space="preserve">на условиях трудового договора в организации </w:t>
      </w:r>
      <w:r>
        <w:rPr>
          <w:sz w:val="26"/>
          <w:szCs w:val="26"/>
        </w:rPr>
        <w:t xml:space="preserve"> не требуется.</w:t>
      </w:r>
    </w:p>
    <w:p w14:paraId="537906CB" w14:textId="77777777" w:rsidR="00D52000" w:rsidRDefault="00D52000" w:rsidP="00635DCE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28132766" w14:textId="77777777" w:rsidR="00550F17" w:rsidRDefault="00E85806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СЛУШАЛИ: </w:t>
      </w:r>
      <w:r w:rsidR="00550F17">
        <w:rPr>
          <w:sz w:val="26"/>
          <w:szCs w:val="26"/>
        </w:rPr>
        <w:t>О рассмотрении уведомления организации от 16.09.2024 о заключении трудового договора с бывшим муниципальным служащим.</w:t>
      </w:r>
    </w:p>
    <w:p w14:paraId="754986CF" w14:textId="77777777" w:rsidR="005A40F7" w:rsidRDefault="005A40F7" w:rsidP="003212FF">
      <w:pPr>
        <w:widowControl w:val="0"/>
        <w:jc w:val="both"/>
        <w:rPr>
          <w:sz w:val="26"/>
          <w:szCs w:val="26"/>
        </w:rPr>
      </w:pPr>
    </w:p>
    <w:p w14:paraId="39972CC7" w14:textId="20C5A0D0" w:rsidR="00D81984" w:rsidRDefault="005A40F7" w:rsidP="00D8198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81984">
        <w:rPr>
          <w:sz w:val="26"/>
          <w:szCs w:val="26"/>
        </w:rPr>
        <w:t>РЕШИЛИ:</w:t>
      </w:r>
    </w:p>
    <w:p w14:paraId="508DF24F" w14:textId="77777777" w:rsidR="00550F17" w:rsidRDefault="00550F17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связи с тем, что функции по муниципальному (административному) управлению </w:t>
      </w:r>
      <w:r>
        <w:rPr>
          <w:sz w:val="26"/>
          <w:szCs w:val="26"/>
        </w:rPr>
        <w:t>организацией</w:t>
      </w:r>
      <w:r>
        <w:rPr>
          <w:sz w:val="26"/>
          <w:szCs w:val="26"/>
          <w:shd w:val="clear" w:color="auto" w:fill="FFFFFF"/>
        </w:rPr>
        <w:t xml:space="preserve"> не</w:t>
      </w:r>
      <w:r>
        <w:rPr>
          <w:sz w:val="26"/>
          <w:szCs w:val="26"/>
        </w:rPr>
        <w:t xml:space="preserve"> входили в должностные обязанности бывшего муниципального служащего, предоставление согласия бывшему муниципальному служащему на выполнение работы на условиях трудового договора в организации  не требуется.</w:t>
      </w:r>
    </w:p>
    <w:p w14:paraId="7342B4CF" w14:textId="77777777" w:rsidR="00D81984" w:rsidRDefault="00D81984" w:rsidP="003212FF">
      <w:pPr>
        <w:widowControl w:val="0"/>
        <w:jc w:val="both"/>
        <w:rPr>
          <w:sz w:val="26"/>
          <w:szCs w:val="26"/>
          <w:shd w:val="clear" w:color="auto" w:fill="FFFFFF"/>
        </w:rPr>
      </w:pPr>
    </w:p>
    <w:p w14:paraId="24C653C2" w14:textId="77777777" w:rsidR="00550F17" w:rsidRDefault="00E85806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52000">
        <w:rPr>
          <w:sz w:val="26"/>
          <w:szCs w:val="26"/>
        </w:rPr>
        <w:t xml:space="preserve">. СЛУШАЛИ: </w:t>
      </w:r>
      <w:r w:rsidR="00550F17">
        <w:rPr>
          <w:sz w:val="26"/>
          <w:szCs w:val="26"/>
        </w:rPr>
        <w:t>О рассмотрении уведомления о намерении выполнять иную оплачиваемую работу, поступившего муниципального служащего.</w:t>
      </w:r>
    </w:p>
    <w:p w14:paraId="602B209D" w14:textId="77777777" w:rsidR="00E85806" w:rsidRPr="006D3C83" w:rsidRDefault="00E85806" w:rsidP="00CA372E">
      <w:pPr>
        <w:widowControl w:val="0"/>
        <w:jc w:val="both"/>
        <w:rPr>
          <w:sz w:val="26"/>
          <w:szCs w:val="26"/>
        </w:rPr>
      </w:pPr>
    </w:p>
    <w:p w14:paraId="3B5CC92F" w14:textId="7D8D8C5B" w:rsidR="00D52000" w:rsidRPr="00EE7549" w:rsidRDefault="00E85806" w:rsidP="00D5200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52000" w:rsidRPr="00EE7549">
        <w:rPr>
          <w:sz w:val="26"/>
          <w:szCs w:val="26"/>
        </w:rPr>
        <w:t>РЕШИЛИ:</w:t>
      </w:r>
    </w:p>
    <w:p w14:paraId="719EF05B" w14:textId="6571B49C" w:rsidR="00D52000" w:rsidRDefault="00D52000" w:rsidP="00D52000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Установить, что при осуществлении иной оплачиваемой работы </w:t>
      </w:r>
      <w:r w:rsidR="00550F17">
        <w:rPr>
          <w:sz w:val="26"/>
          <w:szCs w:val="26"/>
        </w:rPr>
        <w:lastRenderedPageBreak/>
        <w:t>муниципальным служащим</w:t>
      </w:r>
      <w:r w:rsidRPr="00EE7549">
        <w:rPr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42E37ACB" w14:textId="77777777" w:rsidR="00D52000" w:rsidRDefault="00D52000" w:rsidP="003212FF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115D5E85" w14:textId="204860F9" w:rsidR="00550F17" w:rsidRDefault="00550F17" w:rsidP="00550F17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СЛУШАЛИ: О рассмотрении уведомления о намерении выполнять иную оплачиваемую работу, поступившего муниципального служащего.</w:t>
      </w:r>
    </w:p>
    <w:p w14:paraId="45FFBC54" w14:textId="77777777" w:rsidR="00550F17" w:rsidRPr="006D3C83" w:rsidRDefault="00550F17" w:rsidP="00550F17">
      <w:pPr>
        <w:widowControl w:val="0"/>
        <w:jc w:val="both"/>
        <w:rPr>
          <w:sz w:val="26"/>
          <w:szCs w:val="26"/>
        </w:rPr>
      </w:pPr>
    </w:p>
    <w:p w14:paraId="7EE8BC34" w14:textId="7268BD4A" w:rsidR="00550F17" w:rsidRPr="00EE7549" w:rsidRDefault="00AC72C4" w:rsidP="00550F1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50F17">
        <w:rPr>
          <w:sz w:val="26"/>
          <w:szCs w:val="26"/>
        </w:rPr>
        <w:t xml:space="preserve">. </w:t>
      </w:r>
      <w:r w:rsidR="00550F17" w:rsidRPr="00EE7549">
        <w:rPr>
          <w:sz w:val="26"/>
          <w:szCs w:val="26"/>
        </w:rPr>
        <w:t>РЕШИЛИ:</w:t>
      </w:r>
    </w:p>
    <w:p w14:paraId="418900FD" w14:textId="77777777" w:rsidR="00550F17" w:rsidRDefault="00550F17" w:rsidP="00550F17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Установить, что при осуществлении иной оплачиваемой работы </w:t>
      </w:r>
      <w:r>
        <w:rPr>
          <w:sz w:val="26"/>
          <w:szCs w:val="26"/>
        </w:rPr>
        <w:t>муниципальным служащим</w:t>
      </w:r>
      <w:r w:rsidRPr="00EE7549">
        <w:rPr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3C788169" w14:textId="77777777" w:rsidR="00550F17" w:rsidRDefault="00550F17" w:rsidP="00D52000">
      <w:pPr>
        <w:ind w:firstLine="720"/>
        <w:jc w:val="both"/>
        <w:rPr>
          <w:sz w:val="26"/>
          <w:szCs w:val="26"/>
        </w:rPr>
      </w:pPr>
    </w:p>
    <w:p w14:paraId="6F384F83" w14:textId="77777777" w:rsidR="00DC5E9A" w:rsidRPr="003F0FEA" w:rsidRDefault="00DC5E9A" w:rsidP="003212FF">
      <w:pPr>
        <w:jc w:val="both"/>
        <w:rPr>
          <w:rStyle w:val="21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E4A8A" w:rsidRPr="00EE7549" w14:paraId="4D721630" w14:textId="77777777" w:rsidTr="00353458">
        <w:trPr>
          <w:trHeight w:val="340"/>
        </w:trPr>
        <w:tc>
          <w:tcPr>
            <w:tcW w:w="4732" w:type="dxa"/>
            <w:shd w:val="clear" w:color="auto" w:fill="auto"/>
          </w:tcPr>
          <w:p w14:paraId="3E7EDD21" w14:textId="77777777" w:rsidR="00C37160" w:rsidRDefault="00C37160" w:rsidP="00064B1B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</w:p>
          <w:p w14:paraId="10E4850C" w14:textId="12B4DCD4" w:rsidR="001E4A8A" w:rsidRPr="00EE7549" w:rsidRDefault="00550F17" w:rsidP="00064B1B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 w:rsidR="001E4A8A" w:rsidRPr="00EE7549">
              <w:rPr>
                <w:sz w:val="26"/>
                <w:szCs w:val="26"/>
              </w:rPr>
              <w:t>: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26994EFA" w14:textId="015CDD8C" w:rsidR="00C37160" w:rsidRDefault="001E4A8A" w:rsidP="00064B1B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 xml:space="preserve">                                     </w:t>
            </w:r>
          </w:p>
          <w:p w14:paraId="29D0E1C5" w14:textId="1D7D8E51" w:rsidR="001E4A8A" w:rsidRPr="00EE7549" w:rsidRDefault="005A40F7" w:rsidP="00550F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33214">
              <w:rPr>
                <w:sz w:val="26"/>
                <w:szCs w:val="26"/>
              </w:rPr>
              <w:t xml:space="preserve">                                   </w:t>
            </w:r>
            <w:r w:rsidR="001E4A8A" w:rsidRPr="00EE7549">
              <w:rPr>
                <w:sz w:val="26"/>
                <w:szCs w:val="26"/>
              </w:rPr>
              <w:t xml:space="preserve"> </w:t>
            </w:r>
            <w:r w:rsidR="00AC72C4">
              <w:rPr>
                <w:sz w:val="26"/>
                <w:szCs w:val="26"/>
              </w:rPr>
              <w:t xml:space="preserve">     </w:t>
            </w:r>
            <w:r w:rsidR="00550F17">
              <w:rPr>
                <w:sz w:val="26"/>
                <w:szCs w:val="26"/>
              </w:rPr>
              <w:t xml:space="preserve">А.А. </w:t>
            </w:r>
            <w:proofErr w:type="spellStart"/>
            <w:r w:rsidR="00550F17">
              <w:rPr>
                <w:sz w:val="26"/>
                <w:szCs w:val="26"/>
              </w:rPr>
              <w:t>Грезин</w:t>
            </w:r>
            <w:proofErr w:type="spellEnd"/>
          </w:p>
        </w:tc>
      </w:tr>
      <w:tr w:rsidR="001E4A8A" w:rsidRPr="00EE7549" w14:paraId="5C294D9B" w14:textId="77777777" w:rsidTr="00353458">
        <w:tc>
          <w:tcPr>
            <w:tcW w:w="9464" w:type="dxa"/>
            <w:gridSpan w:val="2"/>
            <w:shd w:val="clear" w:color="auto" w:fill="auto"/>
          </w:tcPr>
          <w:p w14:paraId="2CC9FE30" w14:textId="77777777" w:rsidR="001E4A8A" w:rsidRPr="00EE7549" w:rsidRDefault="001E4A8A" w:rsidP="006D15A5">
            <w:pPr>
              <w:widowControl w:val="0"/>
              <w:spacing w:line="360" w:lineRule="auto"/>
              <w:ind w:left="4395"/>
              <w:rPr>
                <w:sz w:val="20"/>
              </w:rPr>
            </w:pPr>
            <w:r w:rsidRPr="00EE7549">
              <w:rPr>
                <w:sz w:val="20"/>
              </w:rPr>
              <w:t xml:space="preserve">                           (подпись)            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18064E" w:rsidRDefault="0018064E" w:rsidP="001B50A6">
      <w:r>
        <w:separator/>
      </w:r>
    </w:p>
  </w:endnote>
  <w:endnote w:type="continuationSeparator" w:id="0">
    <w:p w14:paraId="415F6576" w14:textId="77777777" w:rsidR="0018064E" w:rsidRDefault="0018064E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18064E" w:rsidRDefault="0018064E" w:rsidP="001B50A6">
      <w:r>
        <w:separator/>
      </w:r>
    </w:p>
  </w:footnote>
  <w:footnote w:type="continuationSeparator" w:id="0">
    <w:p w14:paraId="3E67A912" w14:textId="77777777" w:rsidR="0018064E" w:rsidRDefault="0018064E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Content>
      <w:p w14:paraId="1C594A3C" w14:textId="77777777" w:rsidR="0018064E" w:rsidRDefault="001806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81A927" w14:textId="77777777" w:rsidR="0018064E" w:rsidRDefault="001806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42DE4"/>
    <w:multiLevelType w:val="multilevel"/>
    <w:tmpl w:val="823842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F83424"/>
    <w:multiLevelType w:val="hybridMultilevel"/>
    <w:tmpl w:val="52C6ED24"/>
    <w:lvl w:ilvl="0" w:tplc="20F8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1170"/>
    <w:rsid w:val="000236FE"/>
    <w:rsid w:val="0002490E"/>
    <w:rsid w:val="00026BBF"/>
    <w:rsid w:val="00027B33"/>
    <w:rsid w:val="00034D25"/>
    <w:rsid w:val="0003698F"/>
    <w:rsid w:val="0004070F"/>
    <w:rsid w:val="00044798"/>
    <w:rsid w:val="0004638F"/>
    <w:rsid w:val="00050981"/>
    <w:rsid w:val="00051F58"/>
    <w:rsid w:val="00054258"/>
    <w:rsid w:val="0005526D"/>
    <w:rsid w:val="00057327"/>
    <w:rsid w:val="00060785"/>
    <w:rsid w:val="00061101"/>
    <w:rsid w:val="00061EB3"/>
    <w:rsid w:val="00064B1B"/>
    <w:rsid w:val="00073305"/>
    <w:rsid w:val="000734B4"/>
    <w:rsid w:val="000757DC"/>
    <w:rsid w:val="00076673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39E2"/>
    <w:rsid w:val="000B45A0"/>
    <w:rsid w:val="000B7C1E"/>
    <w:rsid w:val="000C1E2C"/>
    <w:rsid w:val="000C1E74"/>
    <w:rsid w:val="000C2D9F"/>
    <w:rsid w:val="000C3D4C"/>
    <w:rsid w:val="000C4B04"/>
    <w:rsid w:val="000C7840"/>
    <w:rsid w:val="000D5D21"/>
    <w:rsid w:val="000D7FE7"/>
    <w:rsid w:val="000E37C1"/>
    <w:rsid w:val="000F4CD1"/>
    <w:rsid w:val="001013C9"/>
    <w:rsid w:val="00104C7D"/>
    <w:rsid w:val="001055A4"/>
    <w:rsid w:val="0010790B"/>
    <w:rsid w:val="00110499"/>
    <w:rsid w:val="00110E32"/>
    <w:rsid w:val="0011755D"/>
    <w:rsid w:val="001215AF"/>
    <w:rsid w:val="00127873"/>
    <w:rsid w:val="00133214"/>
    <w:rsid w:val="00135E33"/>
    <w:rsid w:val="00144917"/>
    <w:rsid w:val="00150CF4"/>
    <w:rsid w:val="00151341"/>
    <w:rsid w:val="00151B66"/>
    <w:rsid w:val="001563DB"/>
    <w:rsid w:val="00161DBA"/>
    <w:rsid w:val="00167146"/>
    <w:rsid w:val="001676FA"/>
    <w:rsid w:val="00167A3D"/>
    <w:rsid w:val="00171679"/>
    <w:rsid w:val="0017320D"/>
    <w:rsid w:val="0017425B"/>
    <w:rsid w:val="00174265"/>
    <w:rsid w:val="001800BD"/>
    <w:rsid w:val="00180632"/>
    <w:rsid w:val="0018064E"/>
    <w:rsid w:val="001907FB"/>
    <w:rsid w:val="0019324D"/>
    <w:rsid w:val="00193C6E"/>
    <w:rsid w:val="00193EF0"/>
    <w:rsid w:val="001940C1"/>
    <w:rsid w:val="0019477A"/>
    <w:rsid w:val="00194EFD"/>
    <w:rsid w:val="00196119"/>
    <w:rsid w:val="001A3A47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E7FCE"/>
    <w:rsid w:val="001F237D"/>
    <w:rsid w:val="001F327F"/>
    <w:rsid w:val="001F457E"/>
    <w:rsid w:val="001F4BB2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40E7"/>
    <w:rsid w:val="00225724"/>
    <w:rsid w:val="00232811"/>
    <w:rsid w:val="0023324F"/>
    <w:rsid w:val="00233857"/>
    <w:rsid w:val="0024330B"/>
    <w:rsid w:val="00247514"/>
    <w:rsid w:val="00251779"/>
    <w:rsid w:val="00256333"/>
    <w:rsid w:val="0025648B"/>
    <w:rsid w:val="00256F73"/>
    <w:rsid w:val="00257DA0"/>
    <w:rsid w:val="00260C79"/>
    <w:rsid w:val="00262FF5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4DD6"/>
    <w:rsid w:val="002851B7"/>
    <w:rsid w:val="00286D20"/>
    <w:rsid w:val="002924C1"/>
    <w:rsid w:val="00292FC4"/>
    <w:rsid w:val="00293DFA"/>
    <w:rsid w:val="00294A55"/>
    <w:rsid w:val="002A19D0"/>
    <w:rsid w:val="002A5306"/>
    <w:rsid w:val="002B327F"/>
    <w:rsid w:val="002B693D"/>
    <w:rsid w:val="002C15E3"/>
    <w:rsid w:val="002C4102"/>
    <w:rsid w:val="002D3A46"/>
    <w:rsid w:val="002D3ABD"/>
    <w:rsid w:val="002D483E"/>
    <w:rsid w:val="002E323C"/>
    <w:rsid w:val="002E63D2"/>
    <w:rsid w:val="002F053E"/>
    <w:rsid w:val="002F2091"/>
    <w:rsid w:val="002F226B"/>
    <w:rsid w:val="002F4BA5"/>
    <w:rsid w:val="002F5957"/>
    <w:rsid w:val="002F628F"/>
    <w:rsid w:val="00302117"/>
    <w:rsid w:val="00304C62"/>
    <w:rsid w:val="00307D93"/>
    <w:rsid w:val="003110E6"/>
    <w:rsid w:val="003131BD"/>
    <w:rsid w:val="0031428A"/>
    <w:rsid w:val="00314EDC"/>
    <w:rsid w:val="003212FF"/>
    <w:rsid w:val="0032565B"/>
    <w:rsid w:val="00330F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410F"/>
    <w:rsid w:val="00365129"/>
    <w:rsid w:val="00365BEC"/>
    <w:rsid w:val="003660DD"/>
    <w:rsid w:val="00373E5A"/>
    <w:rsid w:val="0038770A"/>
    <w:rsid w:val="00387F44"/>
    <w:rsid w:val="003917DB"/>
    <w:rsid w:val="00396BDD"/>
    <w:rsid w:val="003A3400"/>
    <w:rsid w:val="003B1A38"/>
    <w:rsid w:val="003B20D4"/>
    <w:rsid w:val="003B2F2C"/>
    <w:rsid w:val="003B460E"/>
    <w:rsid w:val="003B5818"/>
    <w:rsid w:val="003C12C9"/>
    <w:rsid w:val="003D0C9A"/>
    <w:rsid w:val="003D3338"/>
    <w:rsid w:val="003D46E5"/>
    <w:rsid w:val="003D537F"/>
    <w:rsid w:val="003E02A2"/>
    <w:rsid w:val="003E08FF"/>
    <w:rsid w:val="003E6FCF"/>
    <w:rsid w:val="003F2850"/>
    <w:rsid w:val="003F3C2B"/>
    <w:rsid w:val="003F3D44"/>
    <w:rsid w:val="003F408E"/>
    <w:rsid w:val="003F6E57"/>
    <w:rsid w:val="003F728C"/>
    <w:rsid w:val="00401240"/>
    <w:rsid w:val="004033AE"/>
    <w:rsid w:val="00403994"/>
    <w:rsid w:val="004061AE"/>
    <w:rsid w:val="00412C06"/>
    <w:rsid w:val="00412F3B"/>
    <w:rsid w:val="00414D7C"/>
    <w:rsid w:val="0041719E"/>
    <w:rsid w:val="004210E2"/>
    <w:rsid w:val="0042231F"/>
    <w:rsid w:val="004235FA"/>
    <w:rsid w:val="004321F1"/>
    <w:rsid w:val="00432A38"/>
    <w:rsid w:val="0043521F"/>
    <w:rsid w:val="004360AE"/>
    <w:rsid w:val="00444602"/>
    <w:rsid w:val="00445971"/>
    <w:rsid w:val="00446B9D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136"/>
    <w:rsid w:val="00487725"/>
    <w:rsid w:val="00493750"/>
    <w:rsid w:val="004940E7"/>
    <w:rsid w:val="0049421F"/>
    <w:rsid w:val="00494942"/>
    <w:rsid w:val="004A0F4F"/>
    <w:rsid w:val="004A2523"/>
    <w:rsid w:val="004B12D4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7326"/>
    <w:rsid w:val="004E401E"/>
    <w:rsid w:val="004E4F35"/>
    <w:rsid w:val="004E517B"/>
    <w:rsid w:val="004E61F4"/>
    <w:rsid w:val="004E6A67"/>
    <w:rsid w:val="004F0780"/>
    <w:rsid w:val="004F6D1F"/>
    <w:rsid w:val="004F782A"/>
    <w:rsid w:val="004F7DF5"/>
    <w:rsid w:val="005015BA"/>
    <w:rsid w:val="00502A57"/>
    <w:rsid w:val="00505E91"/>
    <w:rsid w:val="00506659"/>
    <w:rsid w:val="00510015"/>
    <w:rsid w:val="00511775"/>
    <w:rsid w:val="00511EFC"/>
    <w:rsid w:val="0051493D"/>
    <w:rsid w:val="00514BFF"/>
    <w:rsid w:val="00517698"/>
    <w:rsid w:val="005212C9"/>
    <w:rsid w:val="00523B84"/>
    <w:rsid w:val="005275E0"/>
    <w:rsid w:val="00531B85"/>
    <w:rsid w:val="00534101"/>
    <w:rsid w:val="0053474D"/>
    <w:rsid w:val="00540601"/>
    <w:rsid w:val="00543F1A"/>
    <w:rsid w:val="005449CC"/>
    <w:rsid w:val="0054639A"/>
    <w:rsid w:val="00546687"/>
    <w:rsid w:val="00550F17"/>
    <w:rsid w:val="00551EAD"/>
    <w:rsid w:val="00552CAB"/>
    <w:rsid w:val="00555460"/>
    <w:rsid w:val="00555EBF"/>
    <w:rsid w:val="00556F7B"/>
    <w:rsid w:val="005611FC"/>
    <w:rsid w:val="00561B3E"/>
    <w:rsid w:val="0056599C"/>
    <w:rsid w:val="005662B6"/>
    <w:rsid w:val="0057016D"/>
    <w:rsid w:val="0057080E"/>
    <w:rsid w:val="00572204"/>
    <w:rsid w:val="005726C4"/>
    <w:rsid w:val="00572BD9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0F7"/>
    <w:rsid w:val="005A55AB"/>
    <w:rsid w:val="005A78A7"/>
    <w:rsid w:val="005B28D8"/>
    <w:rsid w:val="005B60FD"/>
    <w:rsid w:val="005B796D"/>
    <w:rsid w:val="005C2386"/>
    <w:rsid w:val="005C2836"/>
    <w:rsid w:val="005C5D27"/>
    <w:rsid w:val="005C6959"/>
    <w:rsid w:val="005D13CB"/>
    <w:rsid w:val="005D30A0"/>
    <w:rsid w:val="005D3BA8"/>
    <w:rsid w:val="005D60FE"/>
    <w:rsid w:val="005E1FB3"/>
    <w:rsid w:val="005E3BE4"/>
    <w:rsid w:val="005E49B3"/>
    <w:rsid w:val="005E5E96"/>
    <w:rsid w:val="005E71BC"/>
    <w:rsid w:val="005F0445"/>
    <w:rsid w:val="00600418"/>
    <w:rsid w:val="006043E8"/>
    <w:rsid w:val="0060499F"/>
    <w:rsid w:val="00607618"/>
    <w:rsid w:val="006166AB"/>
    <w:rsid w:val="00623809"/>
    <w:rsid w:val="006279A5"/>
    <w:rsid w:val="00631472"/>
    <w:rsid w:val="00631641"/>
    <w:rsid w:val="00632F48"/>
    <w:rsid w:val="0063553D"/>
    <w:rsid w:val="00635DCE"/>
    <w:rsid w:val="00636D91"/>
    <w:rsid w:val="00641263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773F1"/>
    <w:rsid w:val="00683F53"/>
    <w:rsid w:val="006863E5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D3C83"/>
    <w:rsid w:val="006E222E"/>
    <w:rsid w:val="006E3096"/>
    <w:rsid w:val="006E5DF5"/>
    <w:rsid w:val="006E7CBB"/>
    <w:rsid w:val="006F1131"/>
    <w:rsid w:val="006F1BCF"/>
    <w:rsid w:val="006F5EE3"/>
    <w:rsid w:val="006F636E"/>
    <w:rsid w:val="006F6B9D"/>
    <w:rsid w:val="0070007E"/>
    <w:rsid w:val="00704B6F"/>
    <w:rsid w:val="0070515E"/>
    <w:rsid w:val="00705689"/>
    <w:rsid w:val="00706522"/>
    <w:rsid w:val="0071339D"/>
    <w:rsid w:val="00714D7E"/>
    <w:rsid w:val="00715546"/>
    <w:rsid w:val="007157A2"/>
    <w:rsid w:val="00716F29"/>
    <w:rsid w:val="00726B49"/>
    <w:rsid w:val="007303E4"/>
    <w:rsid w:val="007327FC"/>
    <w:rsid w:val="007331BA"/>
    <w:rsid w:val="00735A8A"/>
    <w:rsid w:val="0073785C"/>
    <w:rsid w:val="00745589"/>
    <w:rsid w:val="007463C1"/>
    <w:rsid w:val="00746627"/>
    <w:rsid w:val="00751F59"/>
    <w:rsid w:val="00760B0A"/>
    <w:rsid w:val="00761A11"/>
    <w:rsid w:val="00762B7F"/>
    <w:rsid w:val="00764C70"/>
    <w:rsid w:val="0077108D"/>
    <w:rsid w:val="00773BD2"/>
    <w:rsid w:val="00775277"/>
    <w:rsid w:val="00780BCB"/>
    <w:rsid w:val="00784241"/>
    <w:rsid w:val="00785E6C"/>
    <w:rsid w:val="0078644C"/>
    <w:rsid w:val="00786FCE"/>
    <w:rsid w:val="0079530E"/>
    <w:rsid w:val="00796741"/>
    <w:rsid w:val="007A07EB"/>
    <w:rsid w:val="007A0A46"/>
    <w:rsid w:val="007A1C15"/>
    <w:rsid w:val="007A7598"/>
    <w:rsid w:val="007A75C3"/>
    <w:rsid w:val="007B5FFA"/>
    <w:rsid w:val="007B68C9"/>
    <w:rsid w:val="007C29C7"/>
    <w:rsid w:val="007C4497"/>
    <w:rsid w:val="007C5505"/>
    <w:rsid w:val="007D1BF4"/>
    <w:rsid w:val="007D3F6B"/>
    <w:rsid w:val="007D428F"/>
    <w:rsid w:val="007D469B"/>
    <w:rsid w:val="007D5068"/>
    <w:rsid w:val="007E193C"/>
    <w:rsid w:val="007E2956"/>
    <w:rsid w:val="007E4507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07B47"/>
    <w:rsid w:val="00810BEF"/>
    <w:rsid w:val="008124C5"/>
    <w:rsid w:val="00814835"/>
    <w:rsid w:val="00815A46"/>
    <w:rsid w:val="00817A38"/>
    <w:rsid w:val="008226C6"/>
    <w:rsid w:val="00822C83"/>
    <w:rsid w:val="00825CB6"/>
    <w:rsid w:val="0082720C"/>
    <w:rsid w:val="00827FE1"/>
    <w:rsid w:val="00830C8F"/>
    <w:rsid w:val="008358B1"/>
    <w:rsid w:val="00835F4C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DE7"/>
    <w:rsid w:val="0087136B"/>
    <w:rsid w:val="00874162"/>
    <w:rsid w:val="00875982"/>
    <w:rsid w:val="00876B09"/>
    <w:rsid w:val="008812A3"/>
    <w:rsid w:val="0088232B"/>
    <w:rsid w:val="008911EA"/>
    <w:rsid w:val="00893D46"/>
    <w:rsid w:val="00894156"/>
    <w:rsid w:val="00897A14"/>
    <w:rsid w:val="008A27DC"/>
    <w:rsid w:val="008A2FBE"/>
    <w:rsid w:val="008A37F7"/>
    <w:rsid w:val="008A389D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C063E"/>
    <w:rsid w:val="008C072B"/>
    <w:rsid w:val="008C108C"/>
    <w:rsid w:val="008C1132"/>
    <w:rsid w:val="008C5D38"/>
    <w:rsid w:val="008C678F"/>
    <w:rsid w:val="008D6104"/>
    <w:rsid w:val="008D7DEC"/>
    <w:rsid w:val="008E258E"/>
    <w:rsid w:val="008E3882"/>
    <w:rsid w:val="008E4657"/>
    <w:rsid w:val="008E4A70"/>
    <w:rsid w:val="008E4DC3"/>
    <w:rsid w:val="008E5C74"/>
    <w:rsid w:val="008F0649"/>
    <w:rsid w:val="008F2F6F"/>
    <w:rsid w:val="008F3051"/>
    <w:rsid w:val="008F4D67"/>
    <w:rsid w:val="008F6724"/>
    <w:rsid w:val="00900F4F"/>
    <w:rsid w:val="009049B2"/>
    <w:rsid w:val="0090617C"/>
    <w:rsid w:val="00921CFC"/>
    <w:rsid w:val="00923805"/>
    <w:rsid w:val="0092584E"/>
    <w:rsid w:val="009279FA"/>
    <w:rsid w:val="00927C59"/>
    <w:rsid w:val="0093141B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64909"/>
    <w:rsid w:val="0097153D"/>
    <w:rsid w:val="0097229C"/>
    <w:rsid w:val="00980CDF"/>
    <w:rsid w:val="00983012"/>
    <w:rsid w:val="00984C3C"/>
    <w:rsid w:val="00984D70"/>
    <w:rsid w:val="00985992"/>
    <w:rsid w:val="009938F2"/>
    <w:rsid w:val="00997898"/>
    <w:rsid w:val="009B015B"/>
    <w:rsid w:val="009B0FBB"/>
    <w:rsid w:val="009B2167"/>
    <w:rsid w:val="009C0F0A"/>
    <w:rsid w:val="009C25A5"/>
    <w:rsid w:val="009C5929"/>
    <w:rsid w:val="009C6DFF"/>
    <w:rsid w:val="009D01A4"/>
    <w:rsid w:val="009D476B"/>
    <w:rsid w:val="009D5F5A"/>
    <w:rsid w:val="009D661A"/>
    <w:rsid w:val="009D73E4"/>
    <w:rsid w:val="009E2AA6"/>
    <w:rsid w:val="009E58D1"/>
    <w:rsid w:val="009E7768"/>
    <w:rsid w:val="009F2F0A"/>
    <w:rsid w:val="009F65B4"/>
    <w:rsid w:val="00A01023"/>
    <w:rsid w:val="00A02F00"/>
    <w:rsid w:val="00A0571D"/>
    <w:rsid w:val="00A069DA"/>
    <w:rsid w:val="00A12046"/>
    <w:rsid w:val="00A12374"/>
    <w:rsid w:val="00A14CE5"/>
    <w:rsid w:val="00A17D62"/>
    <w:rsid w:val="00A20F47"/>
    <w:rsid w:val="00A34282"/>
    <w:rsid w:val="00A34E05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6CC9"/>
    <w:rsid w:val="00A578B6"/>
    <w:rsid w:val="00A618DF"/>
    <w:rsid w:val="00A61DBA"/>
    <w:rsid w:val="00A644B7"/>
    <w:rsid w:val="00A64A89"/>
    <w:rsid w:val="00A72EC6"/>
    <w:rsid w:val="00A74F31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7914"/>
    <w:rsid w:val="00AA7D13"/>
    <w:rsid w:val="00AB14B0"/>
    <w:rsid w:val="00AB227B"/>
    <w:rsid w:val="00AB253A"/>
    <w:rsid w:val="00AB5C82"/>
    <w:rsid w:val="00AC2183"/>
    <w:rsid w:val="00AC5D9E"/>
    <w:rsid w:val="00AC6A36"/>
    <w:rsid w:val="00AC72C4"/>
    <w:rsid w:val="00AC79DD"/>
    <w:rsid w:val="00AD0DAE"/>
    <w:rsid w:val="00AD286F"/>
    <w:rsid w:val="00AD7C36"/>
    <w:rsid w:val="00AD7DCF"/>
    <w:rsid w:val="00AE3809"/>
    <w:rsid w:val="00AE5141"/>
    <w:rsid w:val="00AE6D69"/>
    <w:rsid w:val="00AF087C"/>
    <w:rsid w:val="00AF29F5"/>
    <w:rsid w:val="00AF3290"/>
    <w:rsid w:val="00AF7592"/>
    <w:rsid w:val="00AF78D1"/>
    <w:rsid w:val="00B0107F"/>
    <w:rsid w:val="00B019F5"/>
    <w:rsid w:val="00B03978"/>
    <w:rsid w:val="00B0545A"/>
    <w:rsid w:val="00B05AC5"/>
    <w:rsid w:val="00B05F9A"/>
    <w:rsid w:val="00B17274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63E4F"/>
    <w:rsid w:val="00B6434B"/>
    <w:rsid w:val="00B74119"/>
    <w:rsid w:val="00B753BB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A12B2"/>
    <w:rsid w:val="00BA3005"/>
    <w:rsid w:val="00BA4A86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BF0D70"/>
    <w:rsid w:val="00BF3C61"/>
    <w:rsid w:val="00C03C16"/>
    <w:rsid w:val="00C04C44"/>
    <w:rsid w:val="00C07630"/>
    <w:rsid w:val="00C13DF6"/>
    <w:rsid w:val="00C148CE"/>
    <w:rsid w:val="00C160FB"/>
    <w:rsid w:val="00C21017"/>
    <w:rsid w:val="00C233F4"/>
    <w:rsid w:val="00C24F5B"/>
    <w:rsid w:val="00C262AD"/>
    <w:rsid w:val="00C319EF"/>
    <w:rsid w:val="00C3533C"/>
    <w:rsid w:val="00C37160"/>
    <w:rsid w:val="00C40A4C"/>
    <w:rsid w:val="00C42108"/>
    <w:rsid w:val="00C426D7"/>
    <w:rsid w:val="00C46B38"/>
    <w:rsid w:val="00C548B0"/>
    <w:rsid w:val="00C61DB2"/>
    <w:rsid w:val="00C700B3"/>
    <w:rsid w:val="00C76F40"/>
    <w:rsid w:val="00C77F28"/>
    <w:rsid w:val="00C86B86"/>
    <w:rsid w:val="00C920AC"/>
    <w:rsid w:val="00C9276D"/>
    <w:rsid w:val="00CA2662"/>
    <w:rsid w:val="00CA372E"/>
    <w:rsid w:val="00CB19EB"/>
    <w:rsid w:val="00CB1D01"/>
    <w:rsid w:val="00CB221B"/>
    <w:rsid w:val="00CB583D"/>
    <w:rsid w:val="00CB6422"/>
    <w:rsid w:val="00CB73AC"/>
    <w:rsid w:val="00CC34BC"/>
    <w:rsid w:val="00CC3A57"/>
    <w:rsid w:val="00CC4E8E"/>
    <w:rsid w:val="00CC63F1"/>
    <w:rsid w:val="00CC7D01"/>
    <w:rsid w:val="00CD0EB7"/>
    <w:rsid w:val="00CD1EBA"/>
    <w:rsid w:val="00CD3BD3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4529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532B"/>
    <w:rsid w:val="00D15595"/>
    <w:rsid w:val="00D16F06"/>
    <w:rsid w:val="00D2154D"/>
    <w:rsid w:val="00D218C5"/>
    <w:rsid w:val="00D21957"/>
    <w:rsid w:val="00D22A3D"/>
    <w:rsid w:val="00D263E6"/>
    <w:rsid w:val="00D3382E"/>
    <w:rsid w:val="00D358ED"/>
    <w:rsid w:val="00D367CD"/>
    <w:rsid w:val="00D37A86"/>
    <w:rsid w:val="00D37CE4"/>
    <w:rsid w:val="00D42AFF"/>
    <w:rsid w:val="00D457E1"/>
    <w:rsid w:val="00D47C19"/>
    <w:rsid w:val="00D51506"/>
    <w:rsid w:val="00D52000"/>
    <w:rsid w:val="00D52597"/>
    <w:rsid w:val="00D537E1"/>
    <w:rsid w:val="00D57B60"/>
    <w:rsid w:val="00D57C77"/>
    <w:rsid w:val="00D60274"/>
    <w:rsid w:val="00D60372"/>
    <w:rsid w:val="00D62C50"/>
    <w:rsid w:val="00D64C94"/>
    <w:rsid w:val="00D652EE"/>
    <w:rsid w:val="00D66069"/>
    <w:rsid w:val="00D679CD"/>
    <w:rsid w:val="00D71436"/>
    <w:rsid w:val="00D719C3"/>
    <w:rsid w:val="00D720A7"/>
    <w:rsid w:val="00D73AB0"/>
    <w:rsid w:val="00D7439F"/>
    <w:rsid w:val="00D774BD"/>
    <w:rsid w:val="00D81984"/>
    <w:rsid w:val="00D842A5"/>
    <w:rsid w:val="00D87BF0"/>
    <w:rsid w:val="00DA2E8B"/>
    <w:rsid w:val="00DA2E94"/>
    <w:rsid w:val="00DB76B1"/>
    <w:rsid w:val="00DB7C38"/>
    <w:rsid w:val="00DC4154"/>
    <w:rsid w:val="00DC4D79"/>
    <w:rsid w:val="00DC5C15"/>
    <w:rsid w:val="00DC5E9A"/>
    <w:rsid w:val="00DC63A4"/>
    <w:rsid w:val="00DC64C2"/>
    <w:rsid w:val="00DD06C4"/>
    <w:rsid w:val="00DD17FA"/>
    <w:rsid w:val="00DD1887"/>
    <w:rsid w:val="00DD4B37"/>
    <w:rsid w:val="00DD4B5D"/>
    <w:rsid w:val="00DD5723"/>
    <w:rsid w:val="00DD6B04"/>
    <w:rsid w:val="00DE4FBC"/>
    <w:rsid w:val="00DF0259"/>
    <w:rsid w:val="00DF18EC"/>
    <w:rsid w:val="00DF617C"/>
    <w:rsid w:val="00DF6E75"/>
    <w:rsid w:val="00DF7128"/>
    <w:rsid w:val="00DF781B"/>
    <w:rsid w:val="00E035A7"/>
    <w:rsid w:val="00E04983"/>
    <w:rsid w:val="00E10134"/>
    <w:rsid w:val="00E10872"/>
    <w:rsid w:val="00E11C96"/>
    <w:rsid w:val="00E12505"/>
    <w:rsid w:val="00E15DCC"/>
    <w:rsid w:val="00E17CA3"/>
    <w:rsid w:val="00E22126"/>
    <w:rsid w:val="00E229B9"/>
    <w:rsid w:val="00E24E4D"/>
    <w:rsid w:val="00E256C5"/>
    <w:rsid w:val="00E266D8"/>
    <w:rsid w:val="00E279FD"/>
    <w:rsid w:val="00E27DF0"/>
    <w:rsid w:val="00E323A6"/>
    <w:rsid w:val="00E353E4"/>
    <w:rsid w:val="00E3541F"/>
    <w:rsid w:val="00E35D0E"/>
    <w:rsid w:val="00E36B28"/>
    <w:rsid w:val="00E37139"/>
    <w:rsid w:val="00E4094C"/>
    <w:rsid w:val="00E41533"/>
    <w:rsid w:val="00E4426E"/>
    <w:rsid w:val="00E44C99"/>
    <w:rsid w:val="00E50EFA"/>
    <w:rsid w:val="00E517B9"/>
    <w:rsid w:val="00E53F71"/>
    <w:rsid w:val="00E553D6"/>
    <w:rsid w:val="00E60B30"/>
    <w:rsid w:val="00E616D4"/>
    <w:rsid w:val="00E61A89"/>
    <w:rsid w:val="00E61FD9"/>
    <w:rsid w:val="00E64A9D"/>
    <w:rsid w:val="00E676A9"/>
    <w:rsid w:val="00E82035"/>
    <w:rsid w:val="00E824C2"/>
    <w:rsid w:val="00E840E0"/>
    <w:rsid w:val="00E84D6A"/>
    <w:rsid w:val="00E85806"/>
    <w:rsid w:val="00E90ED3"/>
    <w:rsid w:val="00E93209"/>
    <w:rsid w:val="00E932A3"/>
    <w:rsid w:val="00E94F6B"/>
    <w:rsid w:val="00E953B3"/>
    <w:rsid w:val="00E961F0"/>
    <w:rsid w:val="00E9733D"/>
    <w:rsid w:val="00EA16B6"/>
    <w:rsid w:val="00EA4887"/>
    <w:rsid w:val="00EA61B7"/>
    <w:rsid w:val="00EB13F9"/>
    <w:rsid w:val="00EB3749"/>
    <w:rsid w:val="00EC12BD"/>
    <w:rsid w:val="00EC64E0"/>
    <w:rsid w:val="00ED1A53"/>
    <w:rsid w:val="00ED23B4"/>
    <w:rsid w:val="00ED5849"/>
    <w:rsid w:val="00EE4183"/>
    <w:rsid w:val="00EE51C5"/>
    <w:rsid w:val="00EF573A"/>
    <w:rsid w:val="00EF68A2"/>
    <w:rsid w:val="00EF6AF4"/>
    <w:rsid w:val="00F04EAF"/>
    <w:rsid w:val="00F057A0"/>
    <w:rsid w:val="00F11590"/>
    <w:rsid w:val="00F12E40"/>
    <w:rsid w:val="00F13CC9"/>
    <w:rsid w:val="00F168ED"/>
    <w:rsid w:val="00F26B26"/>
    <w:rsid w:val="00F271AC"/>
    <w:rsid w:val="00F277C7"/>
    <w:rsid w:val="00F30CF8"/>
    <w:rsid w:val="00F3163C"/>
    <w:rsid w:val="00F3269B"/>
    <w:rsid w:val="00F34244"/>
    <w:rsid w:val="00F3655E"/>
    <w:rsid w:val="00F405A5"/>
    <w:rsid w:val="00F40910"/>
    <w:rsid w:val="00F42E81"/>
    <w:rsid w:val="00F438B9"/>
    <w:rsid w:val="00F4467A"/>
    <w:rsid w:val="00F56B84"/>
    <w:rsid w:val="00F60332"/>
    <w:rsid w:val="00F60501"/>
    <w:rsid w:val="00F61DA9"/>
    <w:rsid w:val="00F632C0"/>
    <w:rsid w:val="00F6343C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979C7"/>
    <w:rsid w:val="00FA322E"/>
    <w:rsid w:val="00FA4C54"/>
    <w:rsid w:val="00FA7909"/>
    <w:rsid w:val="00FB0A9C"/>
    <w:rsid w:val="00FB2569"/>
    <w:rsid w:val="00FC39DE"/>
    <w:rsid w:val="00FD4BB9"/>
    <w:rsid w:val="00FD63B2"/>
    <w:rsid w:val="00FD7245"/>
    <w:rsid w:val="00FE1007"/>
    <w:rsid w:val="00FE1ADA"/>
    <w:rsid w:val="00FE26E4"/>
    <w:rsid w:val="00FE3594"/>
    <w:rsid w:val="00FE63A3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BA3005"/>
    <w:rPr>
      <w:color w:val="0563C1" w:themeColor="hyperlink"/>
      <w:u w:val="single"/>
    </w:rPr>
  </w:style>
  <w:style w:type="paragraph" w:customStyle="1" w:styleId="ac">
    <w:name w:val="Знак"/>
    <w:basedOn w:val="a"/>
    <w:autoRedefine/>
    <w:rsid w:val="00BA3005"/>
    <w:pPr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2B327F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BA3005"/>
    <w:rPr>
      <w:color w:val="0563C1" w:themeColor="hyperlink"/>
      <w:u w:val="single"/>
    </w:rPr>
  </w:style>
  <w:style w:type="paragraph" w:customStyle="1" w:styleId="ac">
    <w:name w:val="Знак"/>
    <w:basedOn w:val="a"/>
    <w:autoRedefine/>
    <w:rsid w:val="00BA3005"/>
    <w:pPr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2B327F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B2B9-B509-4E86-95DE-130BDB03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user</cp:lastModifiedBy>
  <cp:revision>714</cp:revision>
  <cp:lastPrinted>2024-10-14T12:38:00Z</cp:lastPrinted>
  <dcterms:created xsi:type="dcterms:W3CDTF">2022-11-22T13:37:00Z</dcterms:created>
  <dcterms:modified xsi:type="dcterms:W3CDTF">2024-10-14T12:44:00Z</dcterms:modified>
</cp:coreProperties>
</file>