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97" w:rsidRDefault="0002589A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5F97" w:rsidRPr="007E5F97">
        <w:rPr>
          <w:rFonts w:ascii="Times New Roman" w:hAnsi="Times New Roman" w:cs="Times New Roman"/>
          <w:b/>
          <w:sz w:val="24"/>
          <w:szCs w:val="24"/>
        </w:rPr>
        <w:t>Сообщение о выявленных правообладателях ранее учтенного объекта недвижимости (земельного участка).</w:t>
      </w:r>
    </w:p>
    <w:p w:rsidR="000B5FA4" w:rsidRPr="007E5F97" w:rsidRDefault="000B5FA4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89A" w:rsidRPr="00B728DD" w:rsidRDefault="007E5F97" w:rsidP="00E876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02589A" w:rsidRPr="00CB2303">
        <w:rPr>
          <w:rFonts w:ascii="Times New Roman" w:hAnsi="Times New Roman" w:cs="Times New Roman"/>
          <w:sz w:val="24"/>
          <w:szCs w:val="24"/>
        </w:rPr>
        <w:t xml:space="preserve">В рамках проводимых мероприятий по выявлению правообладателей объектов недвижимости в соответствии со статьей 69.1 Федерального закона от 13.07.2015              № 218-ФЗ «О государственной регистрации недвижимости» Администрацией Северодвинска выявлен правообладатель ранее учтенного земельного участка </w:t>
      </w:r>
      <w:r w:rsidR="00DB28D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2589A" w:rsidRPr="00CB2303">
        <w:rPr>
          <w:rFonts w:ascii="Times New Roman" w:hAnsi="Times New Roman" w:cs="Times New Roman"/>
          <w:sz w:val="24"/>
          <w:szCs w:val="24"/>
        </w:rPr>
        <w:t xml:space="preserve">с кадастровым номером 29:28:207002:73, расположенного  по адресу: обл. Архангельская, Северодвинск, с. Ненокса, улица Пионерская, д. 3а, правообладатель </w:t>
      </w:r>
      <w:r w:rsidR="0002589A" w:rsidRPr="00B728DD">
        <w:rPr>
          <w:rFonts w:ascii="Times New Roman" w:hAnsi="Times New Roman" w:cs="Times New Roman"/>
          <w:b/>
          <w:sz w:val="24"/>
          <w:szCs w:val="24"/>
        </w:rPr>
        <w:t>Дерягин Федор Владимирович.</w:t>
      </w:r>
      <w:bookmarkStart w:id="0" w:name="_GoBack"/>
      <w:bookmarkEnd w:id="0"/>
      <w:proofErr w:type="gramEnd"/>
    </w:p>
    <w:p w:rsidR="00D942EB" w:rsidRPr="00CB2303" w:rsidRDefault="0002589A" w:rsidP="00E87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303">
        <w:rPr>
          <w:rFonts w:ascii="Times New Roman" w:hAnsi="Times New Roman" w:cs="Times New Roman"/>
          <w:sz w:val="24"/>
          <w:szCs w:val="24"/>
        </w:rPr>
        <w:t xml:space="preserve">             Просим жителей города Северодвинска представить возражения относительно сведений о правообладателе ранее учтенного земельного участка, а также в отношении выявленного правообладателя ранее учтенного земельного участка в отдел по земельным отношениям Управления градостроительства и земельных отношений Администрации Северодвинска по адресу: г. Северодвинск, ул. </w:t>
      </w:r>
      <w:proofErr w:type="spellStart"/>
      <w:r w:rsidRPr="00CB2303">
        <w:rPr>
          <w:rFonts w:ascii="Times New Roman" w:hAnsi="Times New Roman" w:cs="Times New Roman"/>
          <w:sz w:val="24"/>
          <w:szCs w:val="24"/>
        </w:rPr>
        <w:t>Плюснина</w:t>
      </w:r>
      <w:proofErr w:type="spellEnd"/>
      <w:r w:rsidRPr="00CB2303">
        <w:rPr>
          <w:rFonts w:ascii="Times New Roman" w:hAnsi="Times New Roman" w:cs="Times New Roman"/>
          <w:sz w:val="24"/>
          <w:szCs w:val="24"/>
        </w:rPr>
        <w:t xml:space="preserve">, д. 7, </w:t>
      </w:r>
      <w:proofErr w:type="spellStart"/>
      <w:r w:rsidRPr="00CB230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B2303">
        <w:rPr>
          <w:rFonts w:ascii="Times New Roman" w:hAnsi="Times New Roman" w:cs="Times New Roman"/>
          <w:sz w:val="24"/>
          <w:szCs w:val="24"/>
        </w:rPr>
        <w:t>. № 418  (тел. 58-41-76).</w:t>
      </w:r>
    </w:p>
    <w:sectPr w:rsidR="00D942EB" w:rsidRPr="00CB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A6"/>
    <w:rsid w:val="0002589A"/>
    <w:rsid w:val="000B5FA4"/>
    <w:rsid w:val="00761573"/>
    <w:rsid w:val="007E5F97"/>
    <w:rsid w:val="00B728DD"/>
    <w:rsid w:val="00CB2303"/>
    <w:rsid w:val="00D925A6"/>
    <w:rsid w:val="00D942EB"/>
    <w:rsid w:val="00DB28DD"/>
    <w:rsid w:val="00E8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Татьяна Николаевна</dc:creator>
  <cp:keywords/>
  <dc:description/>
  <cp:lastModifiedBy>Рюмина Татьяна Николаевна</cp:lastModifiedBy>
  <cp:revision>11</cp:revision>
  <dcterms:created xsi:type="dcterms:W3CDTF">2024-03-20T11:49:00Z</dcterms:created>
  <dcterms:modified xsi:type="dcterms:W3CDTF">2024-03-22T08:53:00Z</dcterms:modified>
</cp:coreProperties>
</file>